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CellSpacing w:w="0" w:type="dxa"/>
        <w:tblBorders>
          <w:bottom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3244" w:rsidRPr="00723244" w14:paraId="7C814F5B" w14:textId="77777777" w:rsidTr="00723244">
        <w:trPr>
          <w:trHeight w:val="12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E5F26BC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42"/>
                <w:szCs w:val="4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30"/>
                <w:szCs w:val="30"/>
                <w:lang w:val="it-IT" w:eastAsia="it-IT"/>
              </w:rPr>
              <w:t>ARTI MARZIALI BRONTE</w:t>
            </w:r>
          </w:p>
          <w:p w14:paraId="435DB1F8" w14:textId="77777777" w:rsidR="00723244" w:rsidRPr="00723244" w:rsidRDefault="00723244" w:rsidP="00723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 xml:space="preserve">C.F.93161680876 - </w:t>
            </w:r>
            <w:proofErr w:type="spellStart"/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p.iva</w:t>
            </w:r>
            <w:proofErr w:type="spellEnd"/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br/>
              <w:t xml:space="preserve">Via Francesco </w:t>
            </w:r>
            <w:proofErr w:type="spellStart"/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Aidala</w:t>
            </w:r>
            <w:proofErr w:type="spellEnd"/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, 3 - 95034 - Bronte (CT)</w:t>
            </w:r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br/>
              <w:t>TEL. +39095691490 CELL. +393476487901</w:t>
            </w:r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br/>
            </w:r>
            <w:proofErr w:type="gramStart"/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email</w:t>
            </w:r>
            <w:proofErr w:type="gramEnd"/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it-IT" w:eastAsia="it-IT"/>
              </w:rPr>
              <w:t>: francescogangi@alice.it</w:t>
            </w:r>
          </w:p>
        </w:tc>
      </w:tr>
    </w:tbl>
    <w:p w14:paraId="07CE5537" w14:textId="77777777" w:rsidR="00723244" w:rsidRPr="00723244" w:rsidRDefault="00723244" w:rsidP="00723244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it-IT" w:eastAsia="it-IT"/>
        </w:rPr>
      </w:pP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3244" w:rsidRPr="00723244" w14:paraId="6FABD3E1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1A7DBE6" w14:textId="77777777" w:rsidR="00723244" w:rsidRPr="00723244" w:rsidRDefault="00723244" w:rsidP="007232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br/>
            </w:r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1"/>
                <w:szCs w:val="21"/>
                <w:lang w:val="it-IT" w:eastAsia="it-IT"/>
              </w:rPr>
              <w:t>MODULO DI ADESIONE IN QUALITA' DI SOCIO</w:t>
            </w:r>
          </w:p>
        </w:tc>
      </w:tr>
    </w:tbl>
    <w:p w14:paraId="2DEC49F6" w14:textId="77777777" w:rsidR="00723244" w:rsidRPr="00723244" w:rsidRDefault="00723244" w:rsidP="00723244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it-IT" w:eastAsia="it-IT"/>
        </w:rPr>
      </w:pP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450"/>
        <w:gridCol w:w="3300"/>
      </w:tblGrid>
      <w:tr w:rsidR="00723244" w:rsidRPr="00723244" w14:paraId="067E7FB0" w14:textId="77777777" w:rsidTr="00723244">
        <w:trPr>
          <w:tblCellSpacing w:w="0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14:paraId="5CDE3982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Il/La sottoscritto/a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4511395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45690F6C" w14:textId="77777777" w:rsidR="00723244" w:rsidRPr="00723244" w:rsidRDefault="00723244" w:rsidP="007232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C.F.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A818955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14:paraId="3DF53571" w14:textId="77777777" w:rsidR="00723244" w:rsidRPr="00723244" w:rsidRDefault="00723244" w:rsidP="00723244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it-IT" w:eastAsia="it-IT"/>
        </w:rPr>
      </w:pPr>
    </w:p>
    <w:tbl>
      <w:tblPr>
        <w:tblW w:w="9000" w:type="dxa"/>
        <w:tblCellSpacing w:w="0" w:type="dxa"/>
        <w:shd w:val="clear" w:color="auto" w:fill="FFFFF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400"/>
        <w:gridCol w:w="300"/>
        <w:gridCol w:w="2550"/>
      </w:tblGrid>
      <w:tr w:rsidR="00723244" w:rsidRPr="00723244" w14:paraId="09A23FA8" w14:textId="77777777" w:rsidTr="00723244">
        <w:trPr>
          <w:tblCellSpacing w:w="0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14:paraId="030FF3DD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Nato/a </w:t>
            </w:r>
            <w:proofErr w:type="spell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a</w:t>
            </w:r>
            <w:proofErr w:type="spellEnd"/>
          </w:p>
        </w:tc>
        <w:tc>
          <w:tcPr>
            <w:tcW w:w="540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60B2786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44F80909" w14:textId="77777777" w:rsidR="00723244" w:rsidRPr="00723244" w:rsidRDefault="00723244" w:rsidP="007232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il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A7F8871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14:paraId="3070B306" w14:textId="77777777" w:rsidR="00723244" w:rsidRPr="00723244" w:rsidRDefault="00723244" w:rsidP="00723244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it-IT" w:eastAsia="it-IT"/>
        </w:rPr>
      </w:pPr>
    </w:p>
    <w:tbl>
      <w:tblPr>
        <w:tblW w:w="9000" w:type="dxa"/>
        <w:tblCellSpacing w:w="0" w:type="dxa"/>
        <w:shd w:val="clear" w:color="auto" w:fill="FFFFF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430"/>
        <w:gridCol w:w="1125"/>
        <w:gridCol w:w="1275"/>
      </w:tblGrid>
      <w:tr w:rsidR="00723244" w:rsidRPr="00723244" w14:paraId="201556D5" w14:textId="77777777" w:rsidTr="00723244">
        <w:trPr>
          <w:tblCellSpacing w:w="0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14:paraId="6E90C059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e residente in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2300800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47AFB09B" w14:textId="77777777" w:rsidR="00723244" w:rsidRPr="00723244" w:rsidRDefault="00723244" w:rsidP="007232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Tessera N.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A170486" w14:textId="77777777" w:rsidR="00723244" w:rsidRPr="00723244" w:rsidRDefault="00723244" w:rsidP="007232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14:paraId="6DB0EE29" w14:textId="77777777" w:rsidR="00723244" w:rsidRPr="00723244" w:rsidRDefault="00723244" w:rsidP="00723244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it-IT" w:eastAsia="it-IT"/>
        </w:rPr>
      </w:pPr>
    </w:p>
    <w:tbl>
      <w:tblPr>
        <w:tblW w:w="9000" w:type="dxa"/>
        <w:tblCellSpacing w:w="0" w:type="dxa"/>
        <w:shd w:val="clear" w:color="auto" w:fill="FFFFF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800"/>
        <w:gridCol w:w="600"/>
        <w:gridCol w:w="900"/>
        <w:gridCol w:w="600"/>
        <w:gridCol w:w="1650"/>
      </w:tblGrid>
      <w:tr w:rsidR="00723244" w:rsidRPr="00723244" w14:paraId="5FEB9667" w14:textId="77777777" w:rsidTr="00723244">
        <w:trPr>
          <w:tblCellSpacing w:w="0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14:paraId="37AD915B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Città</w:t>
            </w:r>
          </w:p>
        </w:tc>
        <w:tc>
          <w:tcPr>
            <w:tcW w:w="480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8AE30A5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14:paraId="6D8CE296" w14:textId="77777777" w:rsidR="00723244" w:rsidRPr="00723244" w:rsidRDefault="00723244" w:rsidP="007232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Prov.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0DD7A9E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14:paraId="5BB5EF6A" w14:textId="77777777" w:rsidR="00723244" w:rsidRPr="00723244" w:rsidRDefault="00723244" w:rsidP="007232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C.a.p.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DAEA48D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14:paraId="6BF5DDE2" w14:textId="77777777" w:rsidR="00723244" w:rsidRPr="00723244" w:rsidRDefault="00723244" w:rsidP="00723244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it-IT" w:eastAsia="it-IT"/>
        </w:rPr>
      </w:pPr>
    </w:p>
    <w:tbl>
      <w:tblPr>
        <w:tblW w:w="9000" w:type="dxa"/>
        <w:tblCellSpacing w:w="0" w:type="dxa"/>
        <w:shd w:val="clear" w:color="auto" w:fill="FFFFF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250"/>
        <w:gridCol w:w="450"/>
        <w:gridCol w:w="2250"/>
        <w:gridCol w:w="750"/>
        <w:gridCol w:w="2925"/>
      </w:tblGrid>
      <w:tr w:rsidR="00723244" w:rsidRPr="00723244" w14:paraId="4D14E299" w14:textId="77777777" w:rsidTr="00723244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524E1997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Tel.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938A4AD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2D124D20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Cell.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2259B05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67B8D2D9" w14:textId="77777777" w:rsidR="00723244" w:rsidRPr="00723244" w:rsidRDefault="00723244" w:rsidP="007232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Email</w:t>
            </w:r>
            <w:proofErr w:type="gram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87DCC56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14:paraId="3545DBE1" w14:textId="77777777" w:rsidR="00723244" w:rsidRPr="00723244" w:rsidRDefault="00723244" w:rsidP="00723244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it-IT" w:eastAsia="it-IT"/>
        </w:rPr>
      </w:pPr>
    </w:p>
    <w:tbl>
      <w:tblPr>
        <w:tblW w:w="9000" w:type="dxa"/>
        <w:tblCellSpacing w:w="0" w:type="dxa"/>
        <w:shd w:val="clear" w:color="auto" w:fill="FFFFFF"/>
        <w:tblCellMar>
          <w:top w:w="2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3244" w:rsidRPr="00723244" w14:paraId="473D1952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411077A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CHIEDE</w:t>
            </w:r>
          </w:p>
          <w:p w14:paraId="2C58AAC3" w14:textId="77777777" w:rsidR="00723244" w:rsidRPr="00723244" w:rsidRDefault="00723244" w:rsidP="007232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L’iscrizione/il Rinnovo in qualità di SOCIO all’associazione sportiva in intestazione.</w:t>
            </w:r>
          </w:p>
          <w:p w14:paraId="609BD3B4" w14:textId="77777777" w:rsidR="00723244" w:rsidRPr="00723244" w:rsidRDefault="00723244" w:rsidP="007232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 xml:space="preserve">Di essere ammesso/a </w:t>
            </w:r>
            <w:proofErr w:type="spell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a</w:t>
            </w:r>
            <w:proofErr w:type="spell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 xml:space="preserve"> partecipare ai Corsi e/o Lezioni individuali, consapevole che la loro frequenza è subordinata al regolare versamento dei rispettivi contributi specifici deliberati dal Consiglio Direttivo dell’associazione.</w:t>
            </w:r>
          </w:p>
          <w:p w14:paraId="55158A90" w14:textId="77777777" w:rsidR="00723244" w:rsidRPr="00723244" w:rsidRDefault="00723244" w:rsidP="007232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 xml:space="preserve">Sono stato debitamente informato circa la necessità di produrre certificazione medica attestante la mia idoneità all'esercizio dell'attività sportiva non agonistica come previsto dal D.M. 28/2/1983 che impone il controllo sanitario per la pratica sportiva NON agonistica a coloro che svolgono attività organizzate dal C.O.N.I., da società o </w:t>
            </w:r>
            <w:proofErr w:type="spell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a.s.d</w:t>
            </w:r>
            <w:proofErr w:type="spell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. affiliate alle Federazioni sportive nazionali o agli Enti di promozione sportiva riconosciuti dal C.O.N.I.</w:t>
            </w:r>
          </w:p>
          <w:p w14:paraId="36719EEA" w14:textId="77777777" w:rsidR="00723244" w:rsidRPr="00723244" w:rsidRDefault="00723244" w:rsidP="007232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Chiedo di essere ammesso a frequentare il centro sin dalla data del presente atto, in attesa della produzione della suddetta certificazione.</w:t>
            </w:r>
          </w:p>
          <w:p w14:paraId="3FEA405D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DICHIARA</w:t>
            </w:r>
          </w:p>
          <w:p w14:paraId="18B402F5" w14:textId="77777777" w:rsidR="00723244" w:rsidRPr="00723244" w:rsidRDefault="00723244" w:rsidP="007232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Di aver preso visione dello statuto sociale dell’ente e di condividerne contenuti e finalità senza riserva alcuna;</w:t>
            </w:r>
          </w:p>
          <w:p w14:paraId="4CE23C4E" w14:textId="77777777" w:rsidR="00723244" w:rsidRPr="00723244" w:rsidRDefault="00723244" w:rsidP="007232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Di essere a conoscenza che ogni anno viene celebrata l’assemblea annuale dei soci, per l’approvazione del rendiconto consuntivo, la cui convocazione viene effettuata mediante affissione dell’avviso all’albo sociale;</w:t>
            </w:r>
          </w:p>
          <w:p w14:paraId="1E306B3B" w14:textId="77777777" w:rsidR="00723244" w:rsidRPr="00723244" w:rsidRDefault="00723244" w:rsidP="007232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Dichiaro di voler frequentare il centro dalla data del presente atto pur in assenza di certificazione medica attestante la mia idoneità all'esercizio dell'attività sportiva non agonistica;</w:t>
            </w:r>
          </w:p>
          <w:p w14:paraId="428E89AE" w14:textId="77777777" w:rsidR="00723244" w:rsidRPr="00723244" w:rsidRDefault="00723244" w:rsidP="007232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Dichiaro di sollevare il gestore da ogni qualsiasi responsabilità nei confronti miei e dei miei aventi causa, per danni alla persona e/o patrimonio che io possa subire frequentando il Centro a causa delle mie condizioni di salute;</w:t>
            </w:r>
          </w:p>
          <w:p w14:paraId="7144AA7B" w14:textId="77777777" w:rsidR="00723244" w:rsidRPr="00723244" w:rsidRDefault="00723244" w:rsidP="007232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 xml:space="preserve">Prendo atto e riconosco che la presente liberatoria concerne qualsiasi attività (sportiva &amp; non) da me svolta presso il centro ivi incluse le attività che possono presentare accentuata pericolosità (a mero titolo d'esempio, spinning, kick boxing, uso pesi, bilancieri e macchine per il fitness, ovvero sauna, </w:t>
            </w:r>
            <w:proofErr w:type="spell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bagnoturco</w:t>
            </w:r>
            <w:proofErr w:type="spell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).</w:t>
            </w:r>
          </w:p>
          <w:p w14:paraId="724D1B74" w14:textId="77777777" w:rsidR="00723244" w:rsidRPr="00723244" w:rsidRDefault="00723244" w:rsidP="007232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 xml:space="preserve">Tutto </w:t>
            </w:r>
            <w:proofErr w:type="spell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cio'</w:t>
            </w:r>
            <w:proofErr w:type="spell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 xml:space="preserve"> premesso, io sottoscritto, debitamente informato, nel pieno possesso delle mie </w:t>
            </w:r>
            <w:proofErr w:type="spell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facolta</w:t>
            </w:r>
            <w:proofErr w:type="spell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 xml:space="preserve"> e sotto la mia piena ed esclusiva </w:t>
            </w:r>
            <w:proofErr w:type="spell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responsabilita’</w:t>
            </w:r>
            <w:proofErr w:type="spell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.</w:t>
            </w:r>
          </w:p>
          <w:p w14:paraId="13232B34" w14:textId="77777777" w:rsidR="00723244" w:rsidRPr="00723244" w:rsidRDefault="00723244" w:rsidP="00723244">
            <w:pPr>
              <w:spacing w:after="24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u w:val="single"/>
                <w:lang w:val="it-IT" w:eastAsia="it-IT"/>
              </w:rPr>
              <w:br/>
            </w:r>
            <w:r w:rsidRPr="0072324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2"/>
                <w:szCs w:val="12"/>
                <w:u w:val="single"/>
                <w:lang w:val="it-IT" w:eastAsia="it-IT"/>
              </w:rPr>
              <w:t xml:space="preserve">Ai sensi e per effetto dell'art 1469 bis </w:t>
            </w:r>
            <w:proofErr w:type="spellStart"/>
            <w:r w:rsidRPr="0072324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2"/>
                <w:szCs w:val="12"/>
                <w:u w:val="single"/>
                <w:lang w:val="it-IT" w:eastAsia="it-IT"/>
              </w:rPr>
              <w:t>cod.civ</w:t>
            </w:r>
            <w:proofErr w:type="spellEnd"/>
            <w:proofErr w:type="gramStart"/>
            <w:r w:rsidRPr="0072324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2"/>
                <w:szCs w:val="12"/>
                <w:u w:val="single"/>
                <w:lang w:val="it-IT" w:eastAsia="it-IT"/>
              </w:rPr>
              <w:t>. ,</w:t>
            </w:r>
            <w:proofErr w:type="gramEnd"/>
            <w:r w:rsidRPr="0072324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2"/>
                <w:szCs w:val="12"/>
                <w:u w:val="single"/>
                <w:lang w:val="it-IT" w:eastAsia="it-IT"/>
              </w:rPr>
              <w:t xml:space="preserve"> la presente liberatoria non si estende ad atti e/o omissioni del presidente dell’associazione e dei suoi collaboratori.</w:t>
            </w:r>
          </w:p>
        </w:tc>
      </w:tr>
      <w:tr w:rsidR="00723244" w:rsidRPr="00723244" w14:paraId="5FC6AB95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E0137CF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5"/>
                <w:szCs w:val="15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5"/>
                <w:szCs w:val="15"/>
                <w:lang w:val="it-IT" w:eastAsia="it-IT"/>
              </w:rPr>
              <w:t>PER IL MINORE DI ANNI 18</w:t>
            </w:r>
            <w:r w:rsidRPr="00723244">
              <w:rPr>
                <w:rFonts w:ascii="Arial" w:eastAsia="Times New Roman" w:hAnsi="Arial" w:cs="Arial"/>
                <w:noProof w:val="0"/>
                <w:color w:val="000000"/>
                <w:sz w:val="15"/>
                <w:szCs w:val="15"/>
                <w:lang w:val="it-IT" w:eastAsia="it-IT"/>
              </w:rPr>
              <w:br/>
              <w:t>il sottoscritto, genitore (ovvero tutore) del minore suindicato richiede l’iscrizione all'associazione e ai corsi/lezioni individuali dello stesso, assumendo personalmente le responsabilità di cui sopra.</w:t>
            </w:r>
          </w:p>
        </w:tc>
      </w:tr>
      <w:tr w:rsidR="00723244" w:rsidRPr="00723244" w14:paraId="22D6EBA4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Spacing w:w="0" w:type="dxa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3750"/>
              <w:gridCol w:w="450"/>
              <w:gridCol w:w="3300"/>
            </w:tblGrid>
            <w:tr w:rsidR="00723244" w:rsidRPr="00723244" w14:paraId="75B51E44" w14:textId="77777777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14:paraId="63B1537C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Il/La sottoscritto/a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24DCAC84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 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40D31015" w14:textId="77777777" w:rsidR="00723244" w:rsidRPr="00723244" w:rsidRDefault="00723244" w:rsidP="007232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C.F.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7C1CBE15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 </w:t>
                  </w:r>
                </w:p>
              </w:tc>
            </w:tr>
          </w:tbl>
          <w:p w14:paraId="4057139C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vanish/>
                <w:color w:val="000000"/>
                <w:sz w:val="18"/>
                <w:szCs w:val="18"/>
                <w:lang w:val="it-IT" w:eastAsia="it-IT"/>
              </w:rPr>
            </w:pPr>
          </w:p>
          <w:tbl>
            <w:tblPr>
              <w:tblW w:w="9000" w:type="dxa"/>
              <w:tblCellSpacing w:w="0" w:type="dxa"/>
              <w:tblCellMar>
                <w:top w:w="1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830"/>
            </w:tblGrid>
            <w:tr w:rsidR="00723244" w:rsidRPr="00723244" w14:paraId="40268F1A" w14:textId="77777777">
              <w:trPr>
                <w:tblCellSpacing w:w="0" w:type="dxa"/>
              </w:trPr>
              <w:tc>
                <w:tcPr>
                  <w:tcW w:w="1170" w:type="dxa"/>
                  <w:vAlign w:val="center"/>
                  <w:hideMark/>
                </w:tcPr>
                <w:p w14:paraId="679819B7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e residente 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511F7DB6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 </w:t>
                  </w:r>
                </w:p>
              </w:tc>
            </w:tr>
          </w:tbl>
          <w:p w14:paraId="224CA613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vanish/>
                <w:color w:val="000000"/>
                <w:sz w:val="18"/>
                <w:szCs w:val="18"/>
                <w:lang w:val="it-IT" w:eastAsia="it-IT"/>
              </w:rPr>
            </w:pPr>
          </w:p>
          <w:tbl>
            <w:tblPr>
              <w:tblW w:w="9000" w:type="dxa"/>
              <w:tblCellSpacing w:w="0" w:type="dxa"/>
              <w:tblCellMar>
                <w:top w:w="1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800"/>
              <w:gridCol w:w="600"/>
              <w:gridCol w:w="900"/>
              <w:gridCol w:w="600"/>
              <w:gridCol w:w="1650"/>
            </w:tblGrid>
            <w:tr w:rsidR="00723244" w:rsidRPr="00723244" w14:paraId="6D05E8AA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718BE145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Città</w:t>
                  </w:r>
                </w:p>
              </w:tc>
              <w:tc>
                <w:tcPr>
                  <w:tcW w:w="480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E4E0104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14:paraId="3189AE20" w14:textId="77777777" w:rsidR="00723244" w:rsidRPr="00723244" w:rsidRDefault="00723244" w:rsidP="007232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Prov.</w:t>
                  </w:r>
                </w:p>
              </w:tc>
              <w:tc>
                <w:tcPr>
                  <w:tcW w:w="90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09E9D9E5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14:paraId="6B58D89E" w14:textId="77777777" w:rsidR="00723244" w:rsidRPr="00723244" w:rsidRDefault="00723244" w:rsidP="007232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proofErr w:type="spellStart"/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C.a.p.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4A7B089A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 </w:t>
                  </w:r>
                </w:p>
              </w:tc>
            </w:tr>
          </w:tbl>
          <w:p w14:paraId="16BBB11B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vanish/>
                <w:color w:val="000000"/>
                <w:sz w:val="18"/>
                <w:szCs w:val="18"/>
                <w:lang w:val="it-IT" w:eastAsia="it-IT"/>
              </w:rPr>
            </w:pPr>
          </w:p>
          <w:tbl>
            <w:tblPr>
              <w:tblW w:w="9000" w:type="dxa"/>
              <w:tblCellSpacing w:w="0" w:type="dxa"/>
              <w:tblCellMar>
                <w:top w:w="1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250"/>
              <w:gridCol w:w="450"/>
              <w:gridCol w:w="2250"/>
              <w:gridCol w:w="750"/>
              <w:gridCol w:w="2925"/>
            </w:tblGrid>
            <w:tr w:rsidR="00723244" w:rsidRPr="00723244" w14:paraId="06948534" w14:textId="77777777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14:paraId="3986094A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Tel.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661F235D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 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39C8B90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Cell.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37A2F8EB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02340E8A" w14:textId="77777777" w:rsidR="00723244" w:rsidRPr="00723244" w:rsidRDefault="00723244" w:rsidP="007232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proofErr w:type="gramStart"/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Email</w:t>
                  </w:r>
                  <w:proofErr w:type="gramEnd"/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221E7C55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 </w:t>
                  </w:r>
                </w:p>
              </w:tc>
            </w:tr>
          </w:tbl>
          <w:p w14:paraId="0AC6C87A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vanish/>
                <w:color w:val="000000"/>
                <w:sz w:val="18"/>
                <w:szCs w:val="18"/>
                <w:lang w:val="it-IT" w:eastAsia="it-IT"/>
              </w:rPr>
            </w:pPr>
          </w:p>
          <w:tbl>
            <w:tblPr>
              <w:tblW w:w="9000" w:type="dxa"/>
              <w:tblCellSpacing w:w="0" w:type="dxa"/>
              <w:tblCellMar>
                <w:top w:w="19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7191"/>
            </w:tblGrid>
            <w:tr w:rsidR="00723244" w:rsidRPr="00723244" w14:paraId="011DE5C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705A6B9" w14:textId="77777777" w:rsidR="00723244" w:rsidRPr="00723244" w:rsidRDefault="00723244" w:rsidP="00723244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Data _____________</w:t>
                  </w:r>
                </w:p>
              </w:tc>
              <w:tc>
                <w:tcPr>
                  <w:tcW w:w="0" w:type="auto"/>
                  <w:hideMark/>
                </w:tcPr>
                <w:p w14:paraId="7ED9B5BC" w14:textId="77777777" w:rsidR="00723244" w:rsidRPr="00723244" w:rsidRDefault="00723244" w:rsidP="007232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</w:pP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Firma del richiedente </w:t>
                  </w: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4"/>
                      <w:szCs w:val="14"/>
                      <w:lang w:val="it-IT" w:eastAsia="it-IT"/>
                    </w:rPr>
                    <w:t xml:space="preserve">(per </w:t>
                  </w:r>
                  <w:proofErr w:type="gramStart"/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4"/>
                      <w:szCs w:val="14"/>
                      <w:lang w:val="it-IT" w:eastAsia="it-IT"/>
                    </w:rPr>
                    <w:t>minori firma</w:t>
                  </w:r>
                  <w:proofErr w:type="gramEnd"/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4"/>
                      <w:szCs w:val="14"/>
                      <w:lang w:val="it-IT" w:eastAsia="it-IT"/>
                    </w:rPr>
                    <w:t xml:space="preserve"> del Genitore/Tutore) </w:t>
                  </w:r>
                  <w:r w:rsidRPr="00723244">
                    <w:rPr>
                      <w:rFonts w:ascii="Arial" w:eastAsia="Times New Roman" w:hAnsi="Arial" w:cs="Arial"/>
                      <w:noProof w:val="0"/>
                      <w:color w:val="000000"/>
                      <w:sz w:val="18"/>
                      <w:szCs w:val="18"/>
                      <w:lang w:val="it-IT" w:eastAsia="it-IT"/>
                    </w:rPr>
                    <w:t>____________________________</w:t>
                  </w:r>
                </w:p>
              </w:tc>
            </w:tr>
          </w:tbl>
          <w:p w14:paraId="7305067D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23244" w:rsidRPr="00723244" w14:paraId="72C6290F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0" w:type="dxa"/>
              <w:right w:w="0" w:type="dxa"/>
            </w:tcMar>
            <w:hideMark/>
          </w:tcPr>
          <w:p w14:paraId="2A1AA5C1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5"/>
                <w:szCs w:val="15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5"/>
                <w:szCs w:val="15"/>
                <w:lang w:val="it-IT" w:eastAsia="it-IT"/>
              </w:rPr>
              <w:t>Ai sensi dell’art.6 del regolamento UE 2016/679, dichiaro:</w:t>
            </w:r>
          </w:p>
          <w:p w14:paraId="5B55B946" w14:textId="77777777" w:rsidR="00723244" w:rsidRPr="00723244" w:rsidRDefault="00723244" w:rsidP="007232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Di aver preso visione dell’informativa di cui all’art. 13 del Decreto Legislativo 196/2003 “Codice in materia di protezione dei dati personali” e 13 regolamento UE 2016/679 e di autorizzare il titolare ad acquisire, trattare e archiviare, anche a mezzo di strumenti elettronici, i miei dati personali, sia quelli “comuni” che quelli “sensibili”, per le finalità organizzative interne e la gestione della mia iscrizione e frequenza della struttura. Sono consapevole che il consenso al trattamento è obbligatorio e che l’eventuale rifiuto comporterà l’impossibilità di frequentare la struttura</w:t>
            </w:r>
          </w:p>
          <w:p w14:paraId="02B19C4F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5"/>
                <w:szCs w:val="15"/>
                <w:lang w:val="it-IT" w:eastAsia="it-IT"/>
              </w:rPr>
            </w:pPr>
          </w:p>
        </w:tc>
      </w:tr>
      <w:tr w:rsidR="00723244" w:rsidRPr="00723244" w14:paraId="33E50358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72224A8" w14:textId="77777777" w:rsidR="00723244" w:rsidRPr="00723244" w:rsidRDefault="00723244" w:rsidP="007232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lastRenderedPageBreak/>
              <w:t>Firma del richiedente </w:t>
            </w:r>
            <w:r w:rsidRPr="00723244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it-IT" w:eastAsia="it-IT"/>
              </w:rPr>
              <w:t xml:space="preserve">(per </w:t>
            </w:r>
            <w:proofErr w:type="gram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it-IT" w:eastAsia="it-IT"/>
              </w:rPr>
              <w:t>minori firma</w:t>
            </w:r>
            <w:proofErr w:type="gram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it-IT" w:eastAsia="it-IT"/>
              </w:rPr>
              <w:t xml:space="preserve"> del Genitore/Tutore) </w:t>
            </w: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____________________________</w:t>
            </w:r>
          </w:p>
        </w:tc>
      </w:tr>
      <w:tr w:rsidR="00723244" w:rsidRPr="00723244" w14:paraId="64D79A5C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0" w:type="dxa"/>
              <w:right w:w="0" w:type="dxa"/>
            </w:tcMar>
            <w:hideMark/>
          </w:tcPr>
          <w:p w14:paraId="73BE174A" w14:textId="77777777" w:rsidR="00723244" w:rsidRPr="00723244" w:rsidRDefault="00723244" w:rsidP="007232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Di consentire al trattamento dei dati e del loro impiego anche per lo svolgimento di campagne pubblicitarie e promozionali da parte del Titolare.</w:t>
            </w:r>
          </w:p>
          <w:p w14:paraId="5E90674B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5"/>
                <w:szCs w:val="15"/>
                <w:lang w:val="it-IT" w:eastAsia="it-IT"/>
              </w:rPr>
            </w:pPr>
          </w:p>
        </w:tc>
      </w:tr>
      <w:tr w:rsidR="00723244" w:rsidRPr="00723244" w14:paraId="2B9BF2B9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E49ADC3" w14:textId="77777777" w:rsidR="00723244" w:rsidRPr="00723244" w:rsidRDefault="00723244" w:rsidP="007232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Firma del richiedente </w:t>
            </w:r>
            <w:r w:rsidRPr="00723244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it-IT" w:eastAsia="it-IT"/>
              </w:rPr>
              <w:t xml:space="preserve">(per </w:t>
            </w:r>
            <w:proofErr w:type="gram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it-IT" w:eastAsia="it-IT"/>
              </w:rPr>
              <w:t>minori firma</w:t>
            </w:r>
            <w:proofErr w:type="gram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it-IT" w:eastAsia="it-IT"/>
              </w:rPr>
              <w:t xml:space="preserve"> del Genitore/Tutore) </w:t>
            </w: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____________________________</w:t>
            </w:r>
          </w:p>
        </w:tc>
      </w:tr>
      <w:tr w:rsidR="00723244" w:rsidRPr="00723244" w14:paraId="1EC83910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5" w:type="dxa"/>
              <w:left w:w="0" w:type="dxa"/>
              <w:bottom w:w="0" w:type="dxa"/>
              <w:right w:w="0" w:type="dxa"/>
            </w:tcMar>
            <w:hideMark/>
          </w:tcPr>
          <w:p w14:paraId="18BB77BB" w14:textId="77777777" w:rsidR="00723244" w:rsidRPr="00723244" w:rsidRDefault="00723244" w:rsidP="007232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lang w:val="it-IT" w:eastAsia="it-IT"/>
              </w:rPr>
              <w:t>Di autorizzare l’acquisizione di proprie immagini durante lo svolgimento dell’attività didattica o in occasione di esibizioni, feste e altri eventi organizzati dall’associazione, nonché il loro impiego a scopo informativo e pubblicitario, nell’ambito di volantini, riviste periodiche o sito internet dell’associazione.</w:t>
            </w:r>
          </w:p>
          <w:p w14:paraId="6AECF036" w14:textId="77777777" w:rsidR="00723244" w:rsidRPr="00723244" w:rsidRDefault="00723244" w:rsidP="0072324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5"/>
                <w:szCs w:val="15"/>
                <w:lang w:val="it-IT" w:eastAsia="it-IT"/>
              </w:rPr>
            </w:pPr>
          </w:p>
        </w:tc>
      </w:tr>
      <w:tr w:rsidR="00723244" w:rsidRPr="00723244" w14:paraId="319F3E0A" w14:textId="77777777" w:rsidTr="007232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241CE98" w14:textId="77777777" w:rsidR="00723244" w:rsidRPr="00723244" w:rsidRDefault="00723244" w:rsidP="007232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Firma del richiedente </w:t>
            </w:r>
            <w:r w:rsidRPr="00723244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it-IT" w:eastAsia="it-IT"/>
              </w:rPr>
              <w:t xml:space="preserve">(per </w:t>
            </w:r>
            <w:proofErr w:type="gramStart"/>
            <w:r w:rsidRPr="00723244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it-IT" w:eastAsia="it-IT"/>
              </w:rPr>
              <w:t>minori firma</w:t>
            </w:r>
            <w:proofErr w:type="gramEnd"/>
            <w:r w:rsidRPr="00723244">
              <w:rPr>
                <w:rFonts w:ascii="Arial" w:eastAsia="Times New Roman" w:hAnsi="Arial" w:cs="Arial"/>
                <w:noProof w:val="0"/>
                <w:color w:val="000000"/>
                <w:sz w:val="14"/>
                <w:szCs w:val="14"/>
                <w:lang w:val="it-IT" w:eastAsia="it-IT"/>
              </w:rPr>
              <w:t xml:space="preserve"> del Genitore/Tutore) </w:t>
            </w:r>
            <w:r w:rsidRPr="0072324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it-IT" w:eastAsia="it-IT"/>
              </w:rPr>
              <w:t>____________________________</w:t>
            </w:r>
          </w:p>
        </w:tc>
      </w:tr>
    </w:tbl>
    <w:p w14:paraId="226D4B9E" w14:textId="77777777" w:rsidR="008548E8" w:rsidRPr="00723244" w:rsidRDefault="008548E8">
      <w:pPr>
        <w:rPr>
          <w:lang w:val="it-IT"/>
        </w:rPr>
      </w:pPr>
    </w:p>
    <w:sectPr w:rsidR="008548E8" w:rsidRPr="00723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C94"/>
    <w:multiLevelType w:val="multilevel"/>
    <w:tmpl w:val="60F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34595"/>
    <w:multiLevelType w:val="multilevel"/>
    <w:tmpl w:val="3E3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225E5"/>
    <w:multiLevelType w:val="multilevel"/>
    <w:tmpl w:val="FC1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11C58"/>
    <w:multiLevelType w:val="multilevel"/>
    <w:tmpl w:val="186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25408"/>
    <w:multiLevelType w:val="multilevel"/>
    <w:tmpl w:val="1CA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44"/>
    <w:rsid w:val="00723244"/>
    <w:rsid w:val="0085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C7BB"/>
  <w15:chartTrackingRefBased/>
  <w15:docId w15:val="{4E1E351B-08BB-4760-B70C-317592AC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Gangi</dc:creator>
  <cp:keywords/>
  <dc:description/>
  <cp:lastModifiedBy>Michela Gangi</cp:lastModifiedBy>
  <cp:revision>1</cp:revision>
  <dcterms:created xsi:type="dcterms:W3CDTF">2020-12-29T18:48:00Z</dcterms:created>
  <dcterms:modified xsi:type="dcterms:W3CDTF">2020-12-29T18:54:00Z</dcterms:modified>
</cp:coreProperties>
</file>